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1A7F8624" w14:textId="77777777" w:rsidR="007B7F61" w:rsidRP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Együttműködés a szülőkkel az autizmus spektrum zavar korai felismerésében</w:t>
      </w:r>
    </w:p>
    <w:p w14:paraId="2949CD4D" w14:textId="3F9B3E9F" w:rsid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(Kérdezz úgy, hogy elmondhassa, mondd el úgy, hogy befogadja)</w:t>
      </w:r>
    </w:p>
    <w:p w14:paraId="41BE41D6" w14:textId="77777777" w:rsidR="007B7F61" w:rsidRP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3B7FC714" w14:textId="21626771" w:rsidR="00501097" w:rsidRDefault="007B7F61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ab/>
        <w:t>SE-TK/2021.II/00349</w:t>
      </w:r>
    </w:p>
    <w:p w14:paraId="57272654" w14:textId="77777777" w:rsidR="007B7F61" w:rsidRPr="004A4524" w:rsidRDefault="007B7F61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5AA8223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501097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8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301212BD" w14:textId="2BFE220D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proofErr w:type="spellStart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0" w:name="_Hlk71883352"/>
      <w:proofErr w:type="spellEnd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: </w:t>
      </w:r>
      <w:bookmarkStart w:id="1" w:name="_Hlk71892397"/>
      <w:bookmarkEnd w:id="0"/>
      <w:r w:rsidR="00501097" w:rsidRPr="00501097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2021.1</w:t>
      </w:r>
      <w:r w:rsidR="007B7F61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1</w:t>
      </w:r>
      <w:r w:rsidR="00501097" w:rsidRPr="00501097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.1</w:t>
      </w:r>
      <w:r w:rsidR="007B7F61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3</w:t>
      </w:r>
    </w:p>
    <w:bookmarkEnd w:id="1"/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E10550C" w14:textId="2E2E14A9" w:rsidR="00BF23E1" w:rsidRPr="002471EE" w:rsidRDefault="00BF23E1" w:rsidP="00BF23E1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="00501097" w:rsidRPr="00501097">
        <w:rPr>
          <w:rFonts w:ascii="Calibri" w:eastAsia="Times New Roman" w:hAnsi="Calibri"/>
          <w:color w:val="7F7F7F"/>
          <w:lang w:eastAsia="hu-HU"/>
        </w:rPr>
        <w:t>2021.1</w:t>
      </w:r>
      <w:r w:rsidR="007B7F61">
        <w:rPr>
          <w:rFonts w:ascii="Calibri" w:eastAsia="Times New Roman" w:hAnsi="Calibri"/>
          <w:color w:val="7F7F7F"/>
          <w:lang w:eastAsia="hu-HU"/>
        </w:rPr>
        <w:t>1</w:t>
      </w:r>
      <w:r w:rsidR="00501097" w:rsidRPr="00501097">
        <w:rPr>
          <w:rFonts w:ascii="Calibri" w:eastAsia="Times New Roman" w:hAnsi="Calibri"/>
          <w:color w:val="7F7F7F"/>
          <w:lang w:eastAsia="hu-HU"/>
        </w:rPr>
        <w:t>.0</w:t>
      </w:r>
      <w:r w:rsidR="007B7F61">
        <w:rPr>
          <w:rFonts w:ascii="Calibri" w:eastAsia="Times New Roman" w:hAnsi="Calibri"/>
          <w:color w:val="7F7F7F"/>
          <w:lang w:eastAsia="hu-HU"/>
        </w:rPr>
        <w:t>3.</w:t>
      </w:r>
    </w:p>
    <w:p w14:paraId="742A7554" w14:textId="321BC5AF" w:rsidR="00AB08EB" w:rsidRDefault="00AB08EB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E7B9C2B" w14:textId="77777777" w:rsidR="005A0798" w:rsidRPr="004A4524" w:rsidRDefault="005A0798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BE40523" w14:textId="1A97C57C" w:rsidR="00AB08EB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7FF6AB" w14:textId="77777777" w:rsidR="005A0798" w:rsidRPr="004A4524" w:rsidRDefault="005A0798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B9CB77" w14:textId="77777777" w:rsidR="005A0798" w:rsidRDefault="009703E5" w:rsidP="00AB08EB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C1AC8D8" w14:textId="77777777" w:rsidR="005A0798" w:rsidRDefault="005A0798" w:rsidP="00AB08EB">
      <w:pPr>
        <w:rPr>
          <w:rFonts w:ascii="Verdana" w:hAnsi="Verdana"/>
          <w:color w:val="000000"/>
          <w:sz w:val="20"/>
          <w:szCs w:val="20"/>
        </w:rPr>
      </w:pPr>
    </w:p>
    <w:p w14:paraId="5EEC92FF" w14:textId="08BF4084" w:rsidR="00AB08EB" w:rsidRPr="004A4524" w:rsidRDefault="009703E5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4D4D33C0" w14:textId="17231669" w:rsidR="00501097" w:rsidRDefault="00501097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1F6621" w14:textId="77777777" w:rsidR="005A0798" w:rsidRPr="004A4524" w:rsidRDefault="005A079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3E21F0C2" w:rsidR="00AB08EB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71E11AD" w14:textId="1798F37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1C0D8FF" w14:textId="3E519464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AB68D6E" w14:textId="285C8B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158063A" w14:textId="28F393F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3807414" w14:textId="11F1E03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733A857" w14:textId="63CDC13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77A7EF5" w14:textId="61657E0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DA0CA82" w14:textId="6C8589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9F087DD" w14:textId="7B991B1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BB18AEA" w14:textId="252AFE2A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7D654BD9" w14:textId="77777777" w:rsidR="005A0798" w:rsidRPr="004A4524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0DC67800" w:rsidR="00AB08EB" w:rsidRPr="004A4524" w:rsidRDefault="00501097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15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11F660FC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F353E0" w14:textId="77777777" w:rsidR="00501097" w:rsidRDefault="00501097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2E06A1E8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C202D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0C04777D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501097" w:rsidRP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2021.1</w:t>
      </w:r>
      <w:r w:rsidR="00C202D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="00501097" w:rsidRP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.1</w:t>
      </w:r>
      <w:r w:rsidR="00C202D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3.</w:t>
      </w:r>
      <w:bookmarkStart w:id="2" w:name="_GoBack"/>
      <w:bookmarkEnd w:id="2"/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0A1A1C86" w14:textId="77777777" w:rsidR="00D3720C" w:rsidRDefault="00AB08EB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D3720C"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38DFD40D" w14:textId="2506420B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042970A5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lastRenderedPageBreak/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9436" w14:textId="77777777" w:rsidR="00AB08EB" w:rsidRDefault="00AB08EB" w:rsidP="00AB08EB">
      <w:r>
        <w:separator/>
      </w:r>
    </w:p>
  </w:endnote>
  <w:endnote w:type="continuationSeparator" w:id="0">
    <w:p w14:paraId="57D6C311" w14:textId="77777777" w:rsidR="00AB08EB" w:rsidRDefault="00AB08EB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50C" w14:textId="77777777" w:rsidR="00AB08EB" w:rsidRDefault="00AB08EB" w:rsidP="00AB08EB">
      <w:r>
        <w:separator/>
      </w:r>
    </w:p>
  </w:footnote>
  <w:footnote w:type="continuationSeparator" w:id="0">
    <w:p w14:paraId="7D230AA0" w14:textId="77777777" w:rsidR="00AB08EB" w:rsidRDefault="00AB08EB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267211"/>
    <w:rsid w:val="00420073"/>
    <w:rsid w:val="00501097"/>
    <w:rsid w:val="005A0798"/>
    <w:rsid w:val="007A0783"/>
    <w:rsid w:val="007B7F61"/>
    <w:rsid w:val="009703E5"/>
    <w:rsid w:val="00AB08EB"/>
    <w:rsid w:val="00BF23E1"/>
    <w:rsid w:val="00C202D4"/>
    <w:rsid w:val="00D3720C"/>
    <w:rsid w:val="00E96B46"/>
    <w:rsid w:val="00F256D0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740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17</cp:revision>
  <dcterms:created xsi:type="dcterms:W3CDTF">2021-04-19T12:57:00Z</dcterms:created>
  <dcterms:modified xsi:type="dcterms:W3CDTF">2021-05-14T11:55:00Z</dcterms:modified>
</cp:coreProperties>
</file>